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6" w:rsidRPr="00A626A3" w:rsidRDefault="00170299" w:rsidP="00170299">
      <w:pPr>
        <w:jc w:val="center"/>
        <w:rPr>
          <w:b/>
          <w:sz w:val="38"/>
          <w:lang w:val="id-ID"/>
        </w:rPr>
      </w:pPr>
      <w:r w:rsidRPr="00A626A3">
        <w:rPr>
          <w:b/>
          <w:sz w:val="38"/>
          <w:lang w:val="id-ID"/>
        </w:rPr>
        <w:t>DAFTAR KELOMPOK INTRO TO LITERATURE 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</w:t>
            </w:r>
          </w:p>
        </w:tc>
        <w:tc>
          <w:tcPr>
            <w:tcW w:w="3192" w:type="dxa"/>
          </w:tcPr>
          <w:p w:rsidR="00B005EB" w:rsidRDefault="00B005EB" w:rsidP="00B005EB">
            <w:pPr>
              <w:jc w:val="both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NAMES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TOPIC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1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AMANDA MUTIARA ASMY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 xml:space="preserve">ROHMATUL HASANAH 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MARYANI OKTASARI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AHMAD FUAD SHIDIQ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WHAT’S LITERATURE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2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RIZKY ANUGRAH PUTRI R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 xml:space="preserve">DEVINA WIDYA 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NINA DESI ISTIANA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VIVIA OKTANTIA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ENGLISH LITERARY STUDIES: ORIGINS AND NATURE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3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NURUL KHOTIMAH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DEWI MUFIDAH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AYUNDA P.R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YUNI VERONICA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KINDS OF LITERATURE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4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ATHIS LINANTI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OKTA HERFIANA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EVA DEVEGA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RETNO ASIH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INTRODUCTION OF POETRY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5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ISTICOMAH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YUYUN YULIANTI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ALFIANIS REQI D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ANNA MEILINDA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INTRODUCTION TO GENRE, STRUCTURE, TECHNIQUE, AND CHARACTER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6</w:t>
            </w:r>
          </w:p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WIJI LESTARI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PINKY SORAYA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KEVIN PRADHANA P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MILA NURSILA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INTRODUCTION TO TEXT AND PERFORMANCE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7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TIA ANGGRAINI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NURUL KHASANAH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DHONY ADITYA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FEBRI SURSAM P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TRAGEDY AND COMEDY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8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ENI SETIANI M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ALIMAH SETIANINGSIH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WIDYAWATI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TONI ALFIAN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HISTORY AND POLITICS</w:t>
            </w:r>
          </w:p>
        </w:tc>
      </w:tr>
      <w:tr w:rsidR="00B005EB" w:rsidTr="00B005EB"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GROUP 9</w:t>
            </w:r>
          </w:p>
        </w:tc>
        <w:tc>
          <w:tcPr>
            <w:tcW w:w="3192" w:type="dxa"/>
          </w:tcPr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DEWI APRILIA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lastRenderedPageBreak/>
              <w:t>EKA TITIN Y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ASNANUDIN</w:t>
            </w:r>
          </w:p>
          <w:p w:rsidR="00B005EB" w:rsidRDefault="00B005EB" w:rsidP="00A626A3">
            <w:pPr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t>SUTRIONO</w:t>
            </w:r>
          </w:p>
        </w:tc>
        <w:tc>
          <w:tcPr>
            <w:tcW w:w="3192" w:type="dxa"/>
          </w:tcPr>
          <w:p w:rsidR="00B005EB" w:rsidRDefault="00B005EB" w:rsidP="00170299">
            <w:pPr>
              <w:jc w:val="center"/>
              <w:rPr>
                <w:b/>
                <w:sz w:val="28"/>
                <w:lang w:val="id-ID"/>
              </w:rPr>
            </w:pPr>
            <w:r>
              <w:rPr>
                <w:b/>
                <w:sz w:val="28"/>
                <w:lang w:val="id-ID"/>
              </w:rPr>
              <w:lastRenderedPageBreak/>
              <w:t>SEX AND GENDER</w:t>
            </w:r>
          </w:p>
        </w:tc>
      </w:tr>
    </w:tbl>
    <w:p w:rsidR="00170299" w:rsidRPr="00170299" w:rsidRDefault="00170299" w:rsidP="00170299">
      <w:pPr>
        <w:jc w:val="center"/>
        <w:rPr>
          <w:b/>
          <w:sz w:val="28"/>
          <w:lang w:val="id-ID"/>
        </w:rPr>
      </w:pPr>
    </w:p>
    <w:sectPr w:rsidR="00170299" w:rsidRPr="00170299" w:rsidSect="006D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0299"/>
    <w:rsid w:val="00113B7F"/>
    <w:rsid w:val="00121DC6"/>
    <w:rsid w:val="00170299"/>
    <w:rsid w:val="003839D3"/>
    <w:rsid w:val="0048024A"/>
    <w:rsid w:val="005203A8"/>
    <w:rsid w:val="00544AF5"/>
    <w:rsid w:val="005B1372"/>
    <w:rsid w:val="00636232"/>
    <w:rsid w:val="006D2F96"/>
    <w:rsid w:val="00705F4E"/>
    <w:rsid w:val="007760C0"/>
    <w:rsid w:val="00916E3F"/>
    <w:rsid w:val="009A4DF1"/>
    <w:rsid w:val="00A626A3"/>
    <w:rsid w:val="00B005EB"/>
    <w:rsid w:val="00D313A8"/>
    <w:rsid w:val="00D41083"/>
    <w:rsid w:val="00ED1E7F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NHCT 090810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2015-09-10T01:37:00Z</dcterms:created>
  <dcterms:modified xsi:type="dcterms:W3CDTF">2015-09-10T01:59:00Z</dcterms:modified>
</cp:coreProperties>
</file>